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EABED" w14:textId="77777777" w:rsidR="00C6470B" w:rsidRDefault="00FC343E" w:rsidP="00FC343E">
      <w:pPr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>
        <w:rPr>
          <w:b/>
          <w:sz w:val="28"/>
          <w:szCs w:val="28"/>
          <w:lang w:val="uk-UA"/>
        </w:rPr>
        <w:t>Реєстраційна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811"/>
        <w:gridCol w:w="4249"/>
      </w:tblGrid>
      <w:tr w:rsidR="00FC343E" w:rsidRPr="003C665C" w14:paraId="78E98577" w14:textId="77777777" w:rsidTr="00225B29">
        <w:tc>
          <w:tcPr>
            <w:tcW w:w="520" w:type="dxa"/>
          </w:tcPr>
          <w:p w14:paraId="0AA69212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2811" w:type="dxa"/>
          </w:tcPr>
          <w:p w14:paraId="333E7064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Назва поля</w:t>
            </w:r>
          </w:p>
        </w:tc>
        <w:tc>
          <w:tcPr>
            <w:tcW w:w="4249" w:type="dxa"/>
          </w:tcPr>
          <w:p w14:paraId="7D6A7A7A" w14:textId="77777777" w:rsidR="00FC343E" w:rsidRPr="003C665C" w:rsidRDefault="00FC343E" w:rsidP="003C665C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3C665C">
              <w:rPr>
                <w:b/>
                <w:sz w:val="28"/>
                <w:szCs w:val="28"/>
                <w:lang w:val="uk-UA"/>
              </w:rPr>
              <w:t>Зміст поля</w:t>
            </w:r>
          </w:p>
        </w:tc>
      </w:tr>
      <w:tr w:rsidR="002E3048" w:rsidRPr="003C665C" w14:paraId="1FB1634D" w14:textId="77777777" w:rsidTr="00225B29">
        <w:tc>
          <w:tcPr>
            <w:tcW w:w="520" w:type="dxa"/>
          </w:tcPr>
          <w:p w14:paraId="31B21CB1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2811" w:type="dxa"/>
          </w:tcPr>
          <w:p w14:paraId="190392E3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Назва роботи </w:t>
            </w:r>
          </w:p>
        </w:tc>
        <w:tc>
          <w:tcPr>
            <w:tcW w:w="4249" w:type="dxa"/>
          </w:tcPr>
          <w:p w14:paraId="3926C71D" w14:textId="1331B258" w:rsidR="002E3048" w:rsidRPr="00E136DC" w:rsidRDefault="00E136DC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Адміністративно-офісний центр </w:t>
            </w:r>
            <w:r w:rsidR="000F322F">
              <w:rPr>
                <w:sz w:val="28"/>
                <w:szCs w:val="28"/>
                <w:lang w:val="uk-UA"/>
              </w:rPr>
              <w:t>в місті Львів</w:t>
            </w:r>
          </w:p>
        </w:tc>
      </w:tr>
      <w:tr w:rsidR="002E3048" w:rsidRPr="003C665C" w14:paraId="430B6588" w14:textId="77777777" w:rsidTr="00225B29">
        <w:tc>
          <w:tcPr>
            <w:tcW w:w="520" w:type="dxa"/>
          </w:tcPr>
          <w:p w14:paraId="733B4A8D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811" w:type="dxa"/>
          </w:tcPr>
          <w:p w14:paraId="44A7EB4C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УДК</w:t>
            </w:r>
          </w:p>
        </w:tc>
        <w:tc>
          <w:tcPr>
            <w:tcW w:w="4249" w:type="dxa"/>
          </w:tcPr>
          <w:p w14:paraId="78FAA7FC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725.57</w:t>
            </w:r>
          </w:p>
        </w:tc>
      </w:tr>
      <w:tr w:rsidR="002E3048" w:rsidRPr="003C665C" w14:paraId="7EF17F0F" w14:textId="77777777" w:rsidTr="00225B29">
        <w:tc>
          <w:tcPr>
            <w:tcW w:w="520" w:type="dxa"/>
          </w:tcPr>
          <w:p w14:paraId="2742FD55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2811" w:type="dxa"/>
          </w:tcPr>
          <w:p w14:paraId="4FFD6112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Автор (ПІБ)</w:t>
            </w:r>
          </w:p>
        </w:tc>
        <w:tc>
          <w:tcPr>
            <w:tcW w:w="4249" w:type="dxa"/>
          </w:tcPr>
          <w:p w14:paraId="4681DC69" w14:textId="69CF1AC1" w:rsidR="000F322F" w:rsidRPr="003C665C" w:rsidRDefault="000F322F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Цьомко Яна Ігорівна </w:t>
            </w:r>
          </w:p>
        </w:tc>
      </w:tr>
      <w:tr w:rsidR="002E3048" w:rsidRPr="003C665C" w14:paraId="38116BEF" w14:textId="77777777" w:rsidTr="00225B29">
        <w:tc>
          <w:tcPr>
            <w:tcW w:w="520" w:type="dxa"/>
          </w:tcPr>
          <w:p w14:paraId="11A45744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811" w:type="dxa"/>
          </w:tcPr>
          <w:p w14:paraId="68B48612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Дата (рік, місяць, день)</w:t>
            </w:r>
          </w:p>
        </w:tc>
        <w:tc>
          <w:tcPr>
            <w:tcW w:w="4249" w:type="dxa"/>
          </w:tcPr>
          <w:p w14:paraId="70884D7B" w14:textId="0E97043A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0F322F">
              <w:rPr>
                <w:sz w:val="28"/>
                <w:szCs w:val="28"/>
                <w:lang w:val="uk-UA"/>
              </w:rPr>
              <w:t>3</w:t>
            </w:r>
            <w:r>
              <w:rPr>
                <w:sz w:val="28"/>
                <w:szCs w:val="28"/>
                <w:lang w:val="uk-UA"/>
              </w:rPr>
              <w:t>.06.2026</w:t>
            </w:r>
          </w:p>
        </w:tc>
      </w:tr>
      <w:tr w:rsidR="002E3048" w:rsidRPr="003C665C" w14:paraId="06703228" w14:textId="77777777" w:rsidTr="00225B29">
        <w:tc>
          <w:tcPr>
            <w:tcW w:w="520" w:type="dxa"/>
          </w:tcPr>
          <w:p w14:paraId="0F667A3B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2811" w:type="dxa"/>
          </w:tcPr>
          <w:p w14:paraId="696BEB12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Інститут </w:t>
            </w:r>
          </w:p>
        </w:tc>
        <w:tc>
          <w:tcPr>
            <w:tcW w:w="4249" w:type="dxa"/>
          </w:tcPr>
          <w:p w14:paraId="6C25EFDF" w14:textId="77777777" w:rsidR="002E3048" w:rsidRPr="003C665C" w:rsidRDefault="002E3048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Архітектури</w:t>
            </w:r>
            <w:r>
              <w:rPr>
                <w:sz w:val="28"/>
                <w:szCs w:val="28"/>
                <w:lang w:val="uk-UA"/>
              </w:rPr>
              <w:t xml:space="preserve"> та будівництва «ІФНТУНГ-</w:t>
            </w:r>
            <w:proofErr w:type="spellStart"/>
            <w:r>
              <w:rPr>
                <w:sz w:val="28"/>
                <w:szCs w:val="28"/>
                <w:lang w:val="uk-UA"/>
              </w:rPr>
              <w:t>ДонНАБА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  <w:r w:rsidRPr="003C665C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2E3048" w:rsidRPr="003C665C" w14:paraId="6A37C831" w14:textId="77777777" w:rsidTr="00225B29">
        <w:tc>
          <w:tcPr>
            <w:tcW w:w="520" w:type="dxa"/>
          </w:tcPr>
          <w:p w14:paraId="1940CA7A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811" w:type="dxa"/>
          </w:tcPr>
          <w:p w14:paraId="65A468A9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Кафедра (назва)</w:t>
            </w:r>
          </w:p>
        </w:tc>
        <w:tc>
          <w:tcPr>
            <w:tcW w:w="4249" w:type="dxa"/>
          </w:tcPr>
          <w:p w14:paraId="6F4FFA07" w14:textId="77777777" w:rsidR="002E3048" w:rsidRPr="003C665C" w:rsidRDefault="002E3048" w:rsidP="0042498B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Архітектури </w:t>
            </w:r>
            <w:r>
              <w:rPr>
                <w:sz w:val="28"/>
                <w:szCs w:val="28"/>
                <w:lang w:val="uk-UA"/>
              </w:rPr>
              <w:t>і дизайну</w:t>
            </w:r>
          </w:p>
        </w:tc>
      </w:tr>
      <w:tr w:rsidR="002E3048" w:rsidRPr="003C665C" w14:paraId="26D2C791" w14:textId="77777777" w:rsidTr="00225B29">
        <w:tc>
          <w:tcPr>
            <w:tcW w:w="520" w:type="dxa"/>
          </w:tcPr>
          <w:p w14:paraId="7907DDFC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2811" w:type="dxa"/>
          </w:tcPr>
          <w:p w14:paraId="3DDBF2C0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4249" w:type="dxa"/>
          </w:tcPr>
          <w:p w14:paraId="39FC804C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Архітектура та містобудування</w:t>
            </w:r>
          </w:p>
        </w:tc>
      </w:tr>
      <w:tr w:rsidR="002E3048" w:rsidRPr="003C665C" w14:paraId="4B4BD166" w14:textId="77777777" w:rsidTr="00225B29">
        <w:tc>
          <w:tcPr>
            <w:tcW w:w="520" w:type="dxa"/>
          </w:tcPr>
          <w:p w14:paraId="7F3EC4FD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2811" w:type="dxa"/>
          </w:tcPr>
          <w:p w14:paraId="26180A69" w14:textId="77777777" w:rsidR="002E3048" w:rsidRPr="003C665C" w:rsidRDefault="002E3048" w:rsidP="003C665C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Спеціалізація </w:t>
            </w:r>
          </w:p>
        </w:tc>
        <w:tc>
          <w:tcPr>
            <w:tcW w:w="4249" w:type="dxa"/>
          </w:tcPr>
          <w:p w14:paraId="03541239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-</w:t>
            </w:r>
          </w:p>
        </w:tc>
      </w:tr>
      <w:tr w:rsidR="002E3048" w:rsidRPr="003C665C" w14:paraId="09D61CE5" w14:textId="77777777" w:rsidTr="00225B29">
        <w:tc>
          <w:tcPr>
            <w:tcW w:w="520" w:type="dxa"/>
          </w:tcPr>
          <w:p w14:paraId="36AD14D8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2811" w:type="dxa"/>
          </w:tcPr>
          <w:p w14:paraId="29056455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Програма підготовки (освітньо-професійна чи освітньо-наукова)</w:t>
            </w:r>
          </w:p>
        </w:tc>
        <w:tc>
          <w:tcPr>
            <w:tcW w:w="4249" w:type="dxa"/>
          </w:tcPr>
          <w:p w14:paraId="4EE6DDC1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Освітньо-професійна </w:t>
            </w:r>
          </w:p>
        </w:tc>
      </w:tr>
      <w:tr w:rsidR="002E3048" w:rsidRPr="003C665C" w14:paraId="517A0A67" w14:textId="77777777" w:rsidTr="00225B29">
        <w:tc>
          <w:tcPr>
            <w:tcW w:w="520" w:type="dxa"/>
          </w:tcPr>
          <w:p w14:paraId="761F2041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2811" w:type="dxa"/>
          </w:tcPr>
          <w:p w14:paraId="23255E1E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Форма навчання</w:t>
            </w:r>
          </w:p>
        </w:tc>
        <w:tc>
          <w:tcPr>
            <w:tcW w:w="4249" w:type="dxa"/>
          </w:tcPr>
          <w:p w14:paraId="6B986C27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очна</w:t>
            </w:r>
          </w:p>
        </w:tc>
      </w:tr>
      <w:tr w:rsidR="002E3048" w:rsidRPr="003C665C" w14:paraId="7501452D" w14:textId="77777777" w:rsidTr="00225B29">
        <w:tc>
          <w:tcPr>
            <w:tcW w:w="520" w:type="dxa"/>
          </w:tcPr>
          <w:p w14:paraId="51EE0362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2811" w:type="dxa"/>
          </w:tcPr>
          <w:p w14:paraId="3304AB02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Магістерська програма </w:t>
            </w:r>
          </w:p>
        </w:tc>
        <w:tc>
          <w:tcPr>
            <w:tcW w:w="4249" w:type="dxa"/>
          </w:tcPr>
          <w:p w14:paraId="55212E7D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2E3048" w:rsidRPr="003C665C" w14:paraId="090BC2F4" w14:textId="77777777" w:rsidTr="00225B29">
        <w:tc>
          <w:tcPr>
            <w:tcW w:w="520" w:type="dxa"/>
          </w:tcPr>
          <w:p w14:paraId="4CC7D266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2811" w:type="dxa"/>
          </w:tcPr>
          <w:p w14:paraId="28DF610F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Тема магістерської роботи </w:t>
            </w:r>
          </w:p>
        </w:tc>
        <w:tc>
          <w:tcPr>
            <w:tcW w:w="4249" w:type="dxa"/>
          </w:tcPr>
          <w:p w14:paraId="1C9B334D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</w:tc>
      </w:tr>
      <w:tr w:rsidR="002E3048" w:rsidRPr="003C665C" w14:paraId="4A492234" w14:textId="77777777" w:rsidTr="00225B29">
        <w:tc>
          <w:tcPr>
            <w:tcW w:w="520" w:type="dxa"/>
          </w:tcPr>
          <w:p w14:paraId="2342C40A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2811" w:type="dxa"/>
          </w:tcPr>
          <w:p w14:paraId="53676C5A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Керівник (ПІБ, науковий ступінь, вчене звання)</w:t>
            </w:r>
          </w:p>
        </w:tc>
        <w:tc>
          <w:tcPr>
            <w:tcW w:w="4249" w:type="dxa"/>
          </w:tcPr>
          <w:p w14:paraId="41B4A5CB" w14:textId="73E8BC0C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Канд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арх</w:t>
            </w:r>
            <w:proofErr w:type="spellEnd"/>
            <w:r>
              <w:rPr>
                <w:sz w:val="28"/>
                <w:szCs w:val="28"/>
                <w:lang w:val="uk-UA"/>
              </w:rPr>
              <w:t>., доц. кафедри</w:t>
            </w:r>
            <w:r w:rsidR="00365A04">
              <w:rPr>
                <w:sz w:val="28"/>
                <w:szCs w:val="28"/>
                <w:lang w:val="uk-UA"/>
              </w:rPr>
              <w:t xml:space="preserve"> Березовський Ю. </w:t>
            </w:r>
            <w:r w:rsidR="00F4667D">
              <w:rPr>
                <w:sz w:val="28"/>
                <w:szCs w:val="28"/>
                <w:lang w:val="uk-UA"/>
              </w:rPr>
              <w:t>Л.</w:t>
            </w:r>
          </w:p>
        </w:tc>
      </w:tr>
      <w:tr w:rsidR="002E3048" w:rsidRPr="003C665C" w14:paraId="5DEE44A9" w14:textId="77777777" w:rsidTr="00225B29">
        <w:tc>
          <w:tcPr>
            <w:tcW w:w="520" w:type="dxa"/>
          </w:tcPr>
          <w:p w14:paraId="72B20D57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2811" w:type="dxa"/>
          </w:tcPr>
          <w:p w14:paraId="33B6A463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Консультант </w:t>
            </w:r>
          </w:p>
        </w:tc>
        <w:tc>
          <w:tcPr>
            <w:tcW w:w="4249" w:type="dxa"/>
          </w:tcPr>
          <w:p w14:paraId="00CD4575" w14:textId="4B47BA61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Канд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uk-UA"/>
              </w:rPr>
              <w:t>арх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., доц. кафедри </w:t>
            </w:r>
            <w:r w:rsidR="00F4667D">
              <w:rPr>
                <w:sz w:val="28"/>
                <w:szCs w:val="28"/>
                <w:lang w:val="uk-UA"/>
              </w:rPr>
              <w:t>Березовський Ю. Л.</w:t>
            </w:r>
          </w:p>
        </w:tc>
      </w:tr>
      <w:tr w:rsidR="002E3048" w:rsidRPr="007E7106" w14:paraId="5E120BED" w14:textId="77777777" w:rsidTr="00225B29">
        <w:tc>
          <w:tcPr>
            <w:tcW w:w="520" w:type="dxa"/>
          </w:tcPr>
          <w:p w14:paraId="18CCF937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2811" w:type="dxa"/>
          </w:tcPr>
          <w:p w14:paraId="0A816E8D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Ключові слова </w:t>
            </w:r>
          </w:p>
        </w:tc>
        <w:tc>
          <w:tcPr>
            <w:tcW w:w="4249" w:type="dxa"/>
          </w:tcPr>
          <w:p w14:paraId="227ADA36" w14:textId="47D8E38F" w:rsidR="002E3048" w:rsidRPr="00461CCA" w:rsidRDefault="00225B29" w:rsidP="00461CCA">
            <w:pPr>
              <w:pStyle w:val="p1"/>
              <w:rPr>
                <w:lang w:val="uk-UA"/>
              </w:rPr>
            </w:pPr>
            <w:r>
              <w:rPr>
                <w:rStyle w:val="apple-converted-space"/>
              </w:rPr>
              <w:t xml:space="preserve"> </w:t>
            </w:r>
            <w:r>
              <w:rPr>
                <w:rStyle w:val="s1"/>
              </w:rPr>
              <w:t>адміністративно-офісний центр, архітектурне проєктування, громадська будівля, містобудівне середовище, функціонально-планувальна організація, інклюзивність, безбар’єрність, евакуація, укриття, енергоефективність, благоустрій території, сучасна архітектура</w:t>
            </w:r>
          </w:p>
        </w:tc>
      </w:tr>
      <w:tr w:rsidR="002E3048" w:rsidRPr="003C665C" w14:paraId="39420A39" w14:textId="77777777" w:rsidTr="00225B29">
        <w:tc>
          <w:tcPr>
            <w:tcW w:w="520" w:type="dxa"/>
          </w:tcPr>
          <w:p w14:paraId="756079C8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2811" w:type="dxa"/>
          </w:tcPr>
          <w:p w14:paraId="112CE312" w14:textId="77777777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  <w:r w:rsidRPr="003C665C">
              <w:rPr>
                <w:sz w:val="28"/>
                <w:szCs w:val="28"/>
                <w:lang w:val="uk-UA"/>
              </w:rPr>
              <w:t xml:space="preserve">Анотація (до 300 символів) </w:t>
            </w:r>
          </w:p>
        </w:tc>
        <w:tc>
          <w:tcPr>
            <w:tcW w:w="4249" w:type="dxa"/>
          </w:tcPr>
          <w:p w14:paraId="1AAFD1DB" w14:textId="77777777" w:rsidR="008052DC" w:rsidRDefault="008052DC" w:rsidP="008052DC">
            <w:pPr>
              <w:pStyle w:val="p1"/>
            </w:pPr>
            <w:r>
              <w:rPr>
                <w:rStyle w:val="s1"/>
              </w:rPr>
              <w:t>Дипломний проєкт присвячений проєктуванню адміністративно-офісного центру у місті Львів. Розроблено сучасне архітектурно-планувальне рішення з урахуванням містобудівних, функціональних, екологічних, інклюзивних і протипожежних вимог. Проєкт забезпечує комфортне та безпечне середовище для користувачів</w:t>
            </w:r>
          </w:p>
          <w:p w14:paraId="020FF54C" w14:textId="0778A7DE" w:rsidR="002E3048" w:rsidRPr="003C665C" w:rsidRDefault="002E3048" w:rsidP="00FC343E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358F0D98" w14:textId="77777777" w:rsidR="00FC343E" w:rsidRDefault="00FC343E" w:rsidP="00FC343E">
      <w:pPr>
        <w:rPr>
          <w:b/>
          <w:sz w:val="28"/>
          <w:szCs w:val="28"/>
          <w:lang w:val="uk-UA"/>
        </w:rPr>
      </w:pPr>
    </w:p>
    <w:p w14:paraId="4C094561" w14:textId="77777777" w:rsidR="00FC343E" w:rsidRPr="0054551F" w:rsidRDefault="00FC343E" w:rsidP="00C6470B">
      <w:pPr>
        <w:ind w:left="4608" w:firstLine="348"/>
        <w:jc w:val="both"/>
        <w:rPr>
          <w:lang w:val="uk-UA"/>
        </w:rPr>
      </w:pPr>
    </w:p>
    <w:p w14:paraId="1AB766D1" w14:textId="77777777" w:rsidR="007B2CD2" w:rsidRPr="0054551F" w:rsidRDefault="007B2CD2">
      <w:pPr>
        <w:rPr>
          <w:lang w:val="uk-UA"/>
        </w:rPr>
      </w:pPr>
    </w:p>
    <w:sectPr w:rsidR="007B2CD2" w:rsidRPr="005455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B7F32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E7492A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E614667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F712406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7A7BA0"/>
    <w:multiLevelType w:val="hybridMultilevel"/>
    <w:tmpl w:val="0598D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632"/>
    <w:rsid w:val="00003A0B"/>
    <w:rsid w:val="00004651"/>
    <w:rsid w:val="00004F70"/>
    <w:rsid w:val="00020F74"/>
    <w:rsid w:val="000213BF"/>
    <w:rsid w:val="00025D94"/>
    <w:rsid w:val="000267C1"/>
    <w:rsid w:val="00027BEC"/>
    <w:rsid w:val="0003663E"/>
    <w:rsid w:val="0004591A"/>
    <w:rsid w:val="00047D7A"/>
    <w:rsid w:val="00074EF4"/>
    <w:rsid w:val="00085AD1"/>
    <w:rsid w:val="00093513"/>
    <w:rsid w:val="000A06DB"/>
    <w:rsid w:val="000A1A1A"/>
    <w:rsid w:val="000B22E1"/>
    <w:rsid w:val="000B718C"/>
    <w:rsid w:val="000C0CB9"/>
    <w:rsid w:val="000C45D2"/>
    <w:rsid w:val="000D44C1"/>
    <w:rsid w:val="000D7632"/>
    <w:rsid w:val="000E26FB"/>
    <w:rsid w:val="000E37CC"/>
    <w:rsid w:val="000E6DAC"/>
    <w:rsid w:val="000F322F"/>
    <w:rsid w:val="000F5F3E"/>
    <w:rsid w:val="000F6B97"/>
    <w:rsid w:val="00101DAD"/>
    <w:rsid w:val="00102E0E"/>
    <w:rsid w:val="00106644"/>
    <w:rsid w:val="0010792A"/>
    <w:rsid w:val="0011128B"/>
    <w:rsid w:val="0011461E"/>
    <w:rsid w:val="0011539E"/>
    <w:rsid w:val="00115800"/>
    <w:rsid w:val="00120AA1"/>
    <w:rsid w:val="00131B22"/>
    <w:rsid w:val="00141B81"/>
    <w:rsid w:val="00146F5D"/>
    <w:rsid w:val="0014721A"/>
    <w:rsid w:val="0015270D"/>
    <w:rsid w:val="00152EF8"/>
    <w:rsid w:val="00160722"/>
    <w:rsid w:val="00162554"/>
    <w:rsid w:val="001717BF"/>
    <w:rsid w:val="00174163"/>
    <w:rsid w:val="00181096"/>
    <w:rsid w:val="001813CA"/>
    <w:rsid w:val="001869A4"/>
    <w:rsid w:val="001A636D"/>
    <w:rsid w:val="001A6569"/>
    <w:rsid w:val="001A703F"/>
    <w:rsid w:val="001A7C69"/>
    <w:rsid w:val="001A7D82"/>
    <w:rsid w:val="001B54CC"/>
    <w:rsid w:val="001C750F"/>
    <w:rsid w:val="001D4792"/>
    <w:rsid w:val="001E1830"/>
    <w:rsid w:val="001E1D22"/>
    <w:rsid w:val="001E6A40"/>
    <w:rsid w:val="001F0C9E"/>
    <w:rsid w:val="00200C64"/>
    <w:rsid w:val="00205080"/>
    <w:rsid w:val="00205D71"/>
    <w:rsid w:val="00215F02"/>
    <w:rsid w:val="002168F8"/>
    <w:rsid w:val="002211C5"/>
    <w:rsid w:val="00221BDF"/>
    <w:rsid w:val="00225B29"/>
    <w:rsid w:val="002261D2"/>
    <w:rsid w:val="00230E6B"/>
    <w:rsid w:val="00233616"/>
    <w:rsid w:val="002352D9"/>
    <w:rsid w:val="0023540F"/>
    <w:rsid w:val="00241B4C"/>
    <w:rsid w:val="0024783C"/>
    <w:rsid w:val="002501FA"/>
    <w:rsid w:val="00253053"/>
    <w:rsid w:val="0025535B"/>
    <w:rsid w:val="002559A4"/>
    <w:rsid w:val="00264C6D"/>
    <w:rsid w:val="00272029"/>
    <w:rsid w:val="00272C26"/>
    <w:rsid w:val="002749A4"/>
    <w:rsid w:val="00291B9A"/>
    <w:rsid w:val="002930A9"/>
    <w:rsid w:val="0029584F"/>
    <w:rsid w:val="00296D4C"/>
    <w:rsid w:val="00297367"/>
    <w:rsid w:val="002A1C6F"/>
    <w:rsid w:val="002B43BA"/>
    <w:rsid w:val="002B5257"/>
    <w:rsid w:val="002B565A"/>
    <w:rsid w:val="002B741C"/>
    <w:rsid w:val="002C0E87"/>
    <w:rsid w:val="002C65DC"/>
    <w:rsid w:val="002D16DD"/>
    <w:rsid w:val="002D2C82"/>
    <w:rsid w:val="002D311D"/>
    <w:rsid w:val="002D39FA"/>
    <w:rsid w:val="002E10D5"/>
    <w:rsid w:val="002E3048"/>
    <w:rsid w:val="002E57EC"/>
    <w:rsid w:val="002F144B"/>
    <w:rsid w:val="002F756E"/>
    <w:rsid w:val="003035B5"/>
    <w:rsid w:val="00304D05"/>
    <w:rsid w:val="00305995"/>
    <w:rsid w:val="00307771"/>
    <w:rsid w:val="00312ACB"/>
    <w:rsid w:val="00313CAD"/>
    <w:rsid w:val="003152B6"/>
    <w:rsid w:val="00315BFA"/>
    <w:rsid w:val="00320ED0"/>
    <w:rsid w:val="00334E03"/>
    <w:rsid w:val="00335EF5"/>
    <w:rsid w:val="00336AF5"/>
    <w:rsid w:val="00337465"/>
    <w:rsid w:val="00352089"/>
    <w:rsid w:val="00352B78"/>
    <w:rsid w:val="00353EB4"/>
    <w:rsid w:val="00362CAB"/>
    <w:rsid w:val="00365A04"/>
    <w:rsid w:val="00370BD2"/>
    <w:rsid w:val="003754B1"/>
    <w:rsid w:val="003828F4"/>
    <w:rsid w:val="003838BB"/>
    <w:rsid w:val="00390A7D"/>
    <w:rsid w:val="003913C5"/>
    <w:rsid w:val="00395ACE"/>
    <w:rsid w:val="00397FA0"/>
    <w:rsid w:val="003A4FCC"/>
    <w:rsid w:val="003A60B3"/>
    <w:rsid w:val="003A7375"/>
    <w:rsid w:val="003B7063"/>
    <w:rsid w:val="003C14BF"/>
    <w:rsid w:val="003C2E91"/>
    <w:rsid w:val="003C665C"/>
    <w:rsid w:val="003D0B58"/>
    <w:rsid w:val="003E0299"/>
    <w:rsid w:val="003E60B2"/>
    <w:rsid w:val="003F0737"/>
    <w:rsid w:val="003F2334"/>
    <w:rsid w:val="003F46A5"/>
    <w:rsid w:val="00401434"/>
    <w:rsid w:val="0041658C"/>
    <w:rsid w:val="00420FC8"/>
    <w:rsid w:val="0042498B"/>
    <w:rsid w:val="00427B46"/>
    <w:rsid w:val="0043318E"/>
    <w:rsid w:val="004427C2"/>
    <w:rsid w:val="00445BFF"/>
    <w:rsid w:val="004500BF"/>
    <w:rsid w:val="00453132"/>
    <w:rsid w:val="00453289"/>
    <w:rsid w:val="00456AA4"/>
    <w:rsid w:val="00461CCA"/>
    <w:rsid w:val="00464B38"/>
    <w:rsid w:val="00465149"/>
    <w:rsid w:val="004674A8"/>
    <w:rsid w:val="00467DDC"/>
    <w:rsid w:val="004714B5"/>
    <w:rsid w:val="00472132"/>
    <w:rsid w:val="00476C2C"/>
    <w:rsid w:val="004862C9"/>
    <w:rsid w:val="00486C7B"/>
    <w:rsid w:val="004874F3"/>
    <w:rsid w:val="00491AF1"/>
    <w:rsid w:val="00492A4A"/>
    <w:rsid w:val="00493091"/>
    <w:rsid w:val="00494BFF"/>
    <w:rsid w:val="004A11D3"/>
    <w:rsid w:val="004A1A73"/>
    <w:rsid w:val="004A2D17"/>
    <w:rsid w:val="004A58B1"/>
    <w:rsid w:val="004B38FE"/>
    <w:rsid w:val="004B6D3D"/>
    <w:rsid w:val="004C2255"/>
    <w:rsid w:val="004C6D4F"/>
    <w:rsid w:val="004C7B35"/>
    <w:rsid w:val="004D1B72"/>
    <w:rsid w:val="004D1D90"/>
    <w:rsid w:val="004F16CA"/>
    <w:rsid w:val="004F47B0"/>
    <w:rsid w:val="00505C2F"/>
    <w:rsid w:val="005155BF"/>
    <w:rsid w:val="005318AB"/>
    <w:rsid w:val="00536BD6"/>
    <w:rsid w:val="0054139F"/>
    <w:rsid w:val="005422D9"/>
    <w:rsid w:val="0054551F"/>
    <w:rsid w:val="0054702E"/>
    <w:rsid w:val="00547376"/>
    <w:rsid w:val="00547E4C"/>
    <w:rsid w:val="005536E2"/>
    <w:rsid w:val="0055588D"/>
    <w:rsid w:val="00571DAB"/>
    <w:rsid w:val="00576972"/>
    <w:rsid w:val="005775EA"/>
    <w:rsid w:val="0058348C"/>
    <w:rsid w:val="005842A8"/>
    <w:rsid w:val="005862C4"/>
    <w:rsid w:val="00593F4C"/>
    <w:rsid w:val="00594525"/>
    <w:rsid w:val="00597477"/>
    <w:rsid w:val="005A7D94"/>
    <w:rsid w:val="005B61EE"/>
    <w:rsid w:val="005C41B0"/>
    <w:rsid w:val="005C484C"/>
    <w:rsid w:val="005C61FC"/>
    <w:rsid w:val="005D58D1"/>
    <w:rsid w:val="005D6B5C"/>
    <w:rsid w:val="005E244B"/>
    <w:rsid w:val="005E6CE3"/>
    <w:rsid w:val="005F208D"/>
    <w:rsid w:val="005F64A5"/>
    <w:rsid w:val="00601DDE"/>
    <w:rsid w:val="006026B3"/>
    <w:rsid w:val="00605E0C"/>
    <w:rsid w:val="00606729"/>
    <w:rsid w:val="006074C9"/>
    <w:rsid w:val="00611C70"/>
    <w:rsid w:val="0062170C"/>
    <w:rsid w:val="00631B1B"/>
    <w:rsid w:val="00631D94"/>
    <w:rsid w:val="00636790"/>
    <w:rsid w:val="00644B4F"/>
    <w:rsid w:val="006553DD"/>
    <w:rsid w:val="006578F3"/>
    <w:rsid w:val="00667912"/>
    <w:rsid w:val="00667DC4"/>
    <w:rsid w:val="006839BE"/>
    <w:rsid w:val="006A2028"/>
    <w:rsid w:val="006B7ED8"/>
    <w:rsid w:val="006C423F"/>
    <w:rsid w:val="006C50DD"/>
    <w:rsid w:val="006D004F"/>
    <w:rsid w:val="006D0AB7"/>
    <w:rsid w:val="006E046B"/>
    <w:rsid w:val="006E1381"/>
    <w:rsid w:val="007028EC"/>
    <w:rsid w:val="007055B3"/>
    <w:rsid w:val="00714FAA"/>
    <w:rsid w:val="007154EC"/>
    <w:rsid w:val="007203B1"/>
    <w:rsid w:val="0072447B"/>
    <w:rsid w:val="00731517"/>
    <w:rsid w:val="00732507"/>
    <w:rsid w:val="00732C9A"/>
    <w:rsid w:val="0073326E"/>
    <w:rsid w:val="007559A9"/>
    <w:rsid w:val="0076529F"/>
    <w:rsid w:val="00773EEC"/>
    <w:rsid w:val="0077450B"/>
    <w:rsid w:val="00780F76"/>
    <w:rsid w:val="0078561A"/>
    <w:rsid w:val="00787F20"/>
    <w:rsid w:val="007916DF"/>
    <w:rsid w:val="00792873"/>
    <w:rsid w:val="007A0F01"/>
    <w:rsid w:val="007A222F"/>
    <w:rsid w:val="007B2CD2"/>
    <w:rsid w:val="007B62CF"/>
    <w:rsid w:val="007C5D0E"/>
    <w:rsid w:val="007C7292"/>
    <w:rsid w:val="007D108D"/>
    <w:rsid w:val="007E7106"/>
    <w:rsid w:val="007F0F57"/>
    <w:rsid w:val="007F43E1"/>
    <w:rsid w:val="00801AD4"/>
    <w:rsid w:val="008041C5"/>
    <w:rsid w:val="008052DC"/>
    <w:rsid w:val="00810B78"/>
    <w:rsid w:val="00825E8B"/>
    <w:rsid w:val="00826528"/>
    <w:rsid w:val="008556D1"/>
    <w:rsid w:val="00857BFE"/>
    <w:rsid w:val="00865D10"/>
    <w:rsid w:val="00872BFB"/>
    <w:rsid w:val="008731F9"/>
    <w:rsid w:val="008750DB"/>
    <w:rsid w:val="00877325"/>
    <w:rsid w:val="00883F35"/>
    <w:rsid w:val="00884A90"/>
    <w:rsid w:val="008873C0"/>
    <w:rsid w:val="008877AB"/>
    <w:rsid w:val="00891E8B"/>
    <w:rsid w:val="00897D5E"/>
    <w:rsid w:val="008A43E1"/>
    <w:rsid w:val="008A54E9"/>
    <w:rsid w:val="008B33E5"/>
    <w:rsid w:val="008B4DBB"/>
    <w:rsid w:val="008C042B"/>
    <w:rsid w:val="008C1D11"/>
    <w:rsid w:val="008C20B2"/>
    <w:rsid w:val="008C29DF"/>
    <w:rsid w:val="008C7980"/>
    <w:rsid w:val="008D5A0A"/>
    <w:rsid w:val="008D62AA"/>
    <w:rsid w:val="008D713B"/>
    <w:rsid w:val="008E06D4"/>
    <w:rsid w:val="008E2E05"/>
    <w:rsid w:val="008E579A"/>
    <w:rsid w:val="008E73B8"/>
    <w:rsid w:val="008F11A3"/>
    <w:rsid w:val="0090650A"/>
    <w:rsid w:val="00912E63"/>
    <w:rsid w:val="00914E79"/>
    <w:rsid w:val="009263FB"/>
    <w:rsid w:val="009267A6"/>
    <w:rsid w:val="0092684B"/>
    <w:rsid w:val="00930DFA"/>
    <w:rsid w:val="00932C6C"/>
    <w:rsid w:val="00934334"/>
    <w:rsid w:val="009349D7"/>
    <w:rsid w:val="0094366F"/>
    <w:rsid w:val="00943B37"/>
    <w:rsid w:val="00946C9E"/>
    <w:rsid w:val="0096548B"/>
    <w:rsid w:val="00973F9D"/>
    <w:rsid w:val="009742E3"/>
    <w:rsid w:val="00974464"/>
    <w:rsid w:val="009759FE"/>
    <w:rsid w:val="00985CDE"/>
    <w:rsid w:val="00985DB7"/>
    <w:rsid w:val="00986E73"/>
    <w:rsid w:val="00990D6D"/>
    <w:rsid w:val="00995C5C"/>
    <w:rsid w:val="009A440C"/>
    <w:rsid w:val="009A6477"/>
    <w:rsid w:val="009B3A3D"/>
    <w:rsid w:val="009C0F86"/>
    <w:rsid w:val="009C2048"/>
    <w:rsid w:val="009C2A7E"/>
    <w:rsid w:val="009C3591"/>
    <w:rsid w:val="009C4DA1"/>
    <w:rsid w:val="009C764C"/>
    <w:rsid w:val="009C78E6"/>
    <w:rsid w:val="009C7FB7"/>
    <w:rsid w:val="009D3217"/>
    <w:rsid w:val="009D36EF"/>
    <w:rsid w:val="009D508A"/>
    <w:rsid w:val="009E5897"/>
    <w:rsid w:val="009E6E90"/>
    <w:rsid w:val="009F2164"/>
    <w:rsid w:val="009F411D"/>
    <w:rsid w:val="00A038E1"/>
    <w:rsid w:val="00A0519E"/>
    <w:rsid w:val="00A10562"/>
    <w:rsid w:val="00A177DF"/>
    <w:rsid w:val="00A17E43"/>
    <w:rsid w:val="00A21B69"/>
    <w:rsid w:val="00A23C76"/>
    <w:rsid w:val="00A31E63"/>
    <w:rsid w:val="00A41AA4"/>
    <w:rsid w:val="00A43BA4"/>
    <w:rsid w:val="00A51E2E"/>
    <w:rsid w:val="00A62B08"/>
    <w:rsid w:val="00A66005"/>
    <w:rsid w:val="00A746B7"/>
    <w:rsid w:val="00A760B8"/>
    <w:rsid w:val="00A8253E"/>
    <w:rsid w:val="00A93BCC"/>
    <w:rsid w:val="00A941EC"/>
    <w:rsid w:val="00A94DFF"/>
    <w:rsid w:val="00AA3F35"/>
    <w:rsid w:val="00AA7BA0"/>
    <w:rsid w:val="00AB0044"/>
    <w:rsid w:val="00AB1DF5"/>
    <w:rsid w:val="00AB1E05"/>
    <w:rsid w:val="00AB2676"/>
    <w:rsid w:val="00AB38C4"/>
    <w:rsid w:val="00AB50F8"/>
    <w:rsid w:val="00AC4F36"/>
    <w:rsid w:val="00AC7AAF"/>
    <w:rsid w:val="00AD5F3F"/>
    <w:rsid w:val="00AE5184"/>
    <w:rsid w:val="00AF049C"/>
    <w:rsid w:val="00AF5877"/>
    <w:rsid w:val="00AF71B0"/>
    <w:rsid w:val="00B008DB"/>
    <w:rsid w:val="00B010EB"/>
    <w:rsid w:val="00B06D4B"/>
    <w:rsid w:val="00B07777"/>
    <w:rsid w:val="00B130E2"/>
    <w:rsid w:val="00B13C01"/>
    <w:rsid w:val="00B142E4"/>
    <w:rsid w:val="00B16F01"/>
    <w:rsid w:val="00B26F84"/>
    <w:rsid w:val="00B31B5A"/>
    <w:rsid w:val="00B31FAC"/>
    <w:rsid w:val="00B36641"/>
    <w:rsid w:val="00B47C60"/>
    <w:rsid w:val="00B514DC"/>
    <w:rsid w:val="00B60D81"/>
    <w:rsid w:val="00B72C4D"/>
    <w:rsid w:val="00B738ED"/>
    <w:rsid w:val="00B73B92"/>
    <w:rsid w:val="00B75F30"/>
    <w:rsid w:val="00B8283A"/>
    <w:rsid w:val="00B852F1"/>
    <w:rsid w:val="00B9246A"/>
    <w:rsid w:val="00B92F21"/>
    <w:rsid w:val="00BA349A"/>
    <w:rsid w:val="00BA4BE7"/>
    <w:rsid w:val="00BB4BE2"/>
    <w:rsid w:val="00BC2C83"/>
    <w:rsid w:val="00BC31D0"/>
    <w:rsid w:val="00BC3797"/>
    <w:rsid w:val="00BD02CA"/>
    <w:rsid w:val="00BD3471"/>
    <w:rsid w:val="00BE2598"/>
    <w:rsid w:val="00BE36E9"/>
    <w:rsid w:val="00BE3791"/>
    <w:rsid w:val="00BE5C1D"/>
    <w:rsid w:val="00BF0F4C"/>
    <w:rsid w:val="00BF30DA"/>
    <w:rsid w:val="00C012A6"/>
    <w:rsid w:val="00C06F6E"/>
    <w:rsid w:val="00C215E9"/>
    <w:rsid w:val="00C216FE"/>
    <w:rsid w:val="00C23FC8"/>
    <w:rsid w:val="00C33D98"/>
    <w:rsid w:val="00C35A0B"/>
    <w:rsid w:val="00C41ABE"/>
    <w:rsid w:val="00C43B8C"/>
    <w:rsid w:val="00C445D1"/>
    <w:rsid w:val="00C50547"/>
    <w:rsid w:val="00C53BC8"/>
    <w:rsid w:val="00C54E49"/>
    <w:rsid w:val="00C60150"/>
    <w:rsid w:val="00C6470B"/>
    <w:rsid w:val="00C70AC8"/>
    <w:rsid w:val="00C72F4D"/>
    <w:rsid w:val="00C74A7E"/>
    <w:rsid w:val="00C83179"/>
    <w:rsid w:val="00C93857"/>
    <w:rsid w:val="00C95876"/>
    <w:rsid w:val="00CA2539"/>
    <w:rsid w:val="00CB59FA"/>
    <w:rsid w:val="00CD30D1"/>
    <w:rsid w:val="00CE1380"/>
    <w:rsid w:val="00CE1688"/>
    <w:rsid w:val="00CE29EC"/>
    <w:rsid w:val="00CE3753"/>
    <w:rsid w:val="00CF0F8E"/>
    <w:rsid w:val="00D0151A"/>
    <w:rsid w:val="00D02C64"/>
    <w:rsid w:val="00D158CE"/>
    <w:rsid w:val="00D21CA0"/>
    <w:rsid w:val="00D22D3A"/>
    <w:rsid w:val="00D300B9"/>
    <w:rsid w:val="00D33654"/>
    <w:rsid w:val="00D3798E"/>
    <w:rsid w:val="00D4002E"/>
    <w:rsid w:val="00D44A15"/>
    <w:rsid w:val="00D61C99"/>
    <w:rsid w:val="00D64ACA"/>
    <w:rsid w:val="00D66B15"/>
    <w:rsid w:val="00D70F32"/>
    <w:rsid w:val="00D720CB"/>
    <w:rsid w:val="00D80675"/>
    <w:rsid w:val="00D808FA"/>
    <w:rsid w:val="00D80AFB"/>
    <w:rsid w:val="00D975DA"/>
    <w:rsid w:val="00DA227C"/>
    <w:rsid w:val="00DB40E4"/>
    <w:rsid w:val="00DC091E"/>
    <w:rsid w:val="00DC73BA"/>
    <w:rsid w:val="00DD3564"/>
    <w:rsid w:val="00DD5026"/>
    <w:rsid w:val="00DE1820"/>
    <w:rsid w:val="00DF268A"/>
    <w:rsid w:val="00E03B5D"/>
    <w:rsid w:val="00E07055"/>
    <w:rsid w:val="00E136DC"/>
    <w:rsid w:val="00E23108"/>
    <w:rsid w:val="00E35590"/>
    <w:rsid w:val="00E40D92"/>
    <w:rsid w:val="00E45CF2"/>
    <w:rsid w:val="00E52C7C"/>
    <w:rsid w:val="00E576DA"/>
    <w:rsid w:val="00E64859"/>
    <w:rsid w:val="00E65623"/>
    <w:rsid w:val="00E66862"/>
    <w:rsid w:val="00E70172"/>
    <w:rsid w:val="00E71A38"/>
    <w:rsid w:val="00E808F2"/>
    <w:rsid w:val="00E8184A"/>
    <w:rsid w:val="00E818FB"/>
    <w:rsid w:val="00E8579F"/>
    <w:rsid w:val="00E8789E"/>
    <w:rsid w:val="00EA3248"/>
    <w:rsid w:val="00EA4EBE"/>
    <w:rsid w:val="00EA5606"/>
    <w:rsid w:val="00EA7969"/>
    <w:rsid w:val="00EB3D01"/>
    <w:rsid w:val="00EB49AE"/>
    <w:rsid w:val="00EC6B48"/>
    <w:rsid w:val="00ED32FE"/>
    <w:rsid w:val="00EE3F18"/>
    <w:rsid w:val="00EE4F49"/>
    <w:rsid w:val="00EE725E"/>
    <w:rsid w:val="00EE75E4"/>
    <w:rsid w:val="00EF2032"/>
    <w:rsid w:val="00F04599"/>
    <w:rsid w:val="00F076CB"/>
    <w:rsid w:val="00F12E7A"/>
    <w:rsid w:val="00F1427B"/>
    <w:rsid w:val="00F147A3"/>
    <w:rsid w:val="00F21E69"/>
    <w:rsid w:val="00F260BE"/>
    <w:rsid w:val="00F26FA2"/>
    <w:rsid w:val="00F312FD"/>
    <w:rsid w:val="00F408DD"/>
    <w:rsid w:val="00F4667D"/>
    <w:rsid w:val="00F50F08"/>
    <w:rsid w:val="00F5726E"/>
    <w:rsid w:val="00F6078C"/>
    <w:rsid w:val="00F60C1F"/>
    <w:rsid w:val="00F6591B"/>
    <w:rsid w:val="00F73B89"/>
    <w:rsid w:val="00F800A9"/>
    <w:rsid w:val="00F80345"/>
    <w:rsid w:val="00F835EC"/>
    <w:rsid w:val="00F87B13"/>
    <w:rsid w:val="00F933F2"/>
    <w:rsid w:val="00F975FE"/>
    <w:rsid w:val="00FA6655"/>
    <w:rsid w:val="00FA7130"/>
    <w:rsid w:val="00FB02F6"/>
    <w:rsid w:val="00FB06CB"/>
    <w:rsid w:val="00FB19D5"/>
    <w:rsid w:val="00FB1B9E"/>
    <w:rsid w:val="00FB23E1"/>
    <w:rsid w:val="00FB268F"/>
    <w:rsid w:val="00FB4421"/>
    <w:rsid w:val="00FB7E05"/>
    <w:rsid w:val="00FC1D82"/>
    <w:rsid w:val="00FC343E"/>
    <w:rsid w:val="00FC3DCC"/>
    <w:rsid w:val="00FD5840"/>
    <w:rsid w:val="00FF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BE559E"/>
  <w15:chartTrackingRefBased/>
  <w15:docId w15:val="{631B4970-795C-4649-B30C-6E270417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32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C3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umpedfont15">
    <w:name w:val="bumpedfont15"/>
    <w:basedOn w:val="a0"/>
    <w:rsid w:val="00272C26"/>
  </w:style>
  <w:style w:type="character" w:customStyle="1" w:styleId="apple-converted-space">
    <w:name w:val="apple-converted-space"/>
    <w:basedOn w:val="a0"/>
    <w:rsid w:val="00272C26"/>
  </w:style>
  <w:style w:type="character" w:customStyle="1" w:styleId="s5">
    <w:name w:val="s5"/>
    <w:basedOn w:val="a0"/>
    <w:rsid w:val="00272C26"/>
  </w:style>
  <w:style w:type="paragraph" w:customStyle="1" w:styleId="p1">
    <w:name w:val="p1"/>
    <w:basedOn w:val="a"/>
    <w:rsid w:val="008052DC"/>
    <w:pPr>
      <w:spacing w:before="100" w:beforeAutospacing="1" w:after="100" w:afterAutospacing="1"/>
    </w:pPr>
    <w:rPr>
      <w:rFonts w:eastAsiaTheme="minorEastAsia"/>
      <w:lang w:eastAsia="uk-UA"/>
    </w:rPr>
  </w:style>
  <w:style w:type="character" w:customStyle="1" w:styleId="s1">
    <w:name w:val="s1"/>
    <w:basedOn w:val="a0"/>
    <w:rsid w:val="00805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ПРЕДСТАВЛЕННЯ</vt:lpstr>
      <vt:lpstr>ПРЕДСТАВЛЕННЯ</vt:lpstr>
    </vt:vector>
  </TitlesOfParts>
  <Company>RePack by SPecialiST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ПРЕДСТАВЛЕННЯ</dc:title>
  <dc:subject/>
  <dc:creator>User</dc:creator>
  <cp:keywords/>
  <cp:lastModifiedBy>каф_АП</cp:lastModifiedBy>
  <cp:revision>2</cp:revision>
  <cp:lastPrinted>2019-11-05T11:26:00Z</cp:lastPrinted>
  <dcterms:created xsi:type="dcterms:W3CDTF">2026-07-01T06:00:00Z</dcterms:created>
  <dcterms:modified xsi:type="dcterms:W3CDTF">2026-07-01T06:00:00Z</dcterms:modified>
</cp:coreProperties>
</file>